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26E1" w14:textId="77777777" w:rsidR="009A283E" w:rsidRDefault="00786020">
      <w:pPr>
        <w:spacing w:line="574" w:lineRule="exact"/>
        <w:jc w:val="center"/>
        <w:rPr>
          <w:rFonts w:ascii="方正小标宋简体" w:eastAsia="方正小标宋简体"/>
          <w:sz w:val="44"/>
          <w:szCs w:val="44"/>
        </w:rPr>
      </w:pPr>
      <w:r w:rsidRPr="00786020">
        <w:rPr>
          <w:rFonts w:ascii="方正小标宋简体" w:eastAsia="方正小标宋简体" w:hint="eastAsia"/>
          <w:sz w:val="44"/>
          <w:szCs w:val="44"/>
        </w:rPr>
        <w:t>白城市退役军人事务局</w:t>
      </w:r>
    </w:p>
    <w:p w14:paraId="6884B467" w14:textId="6C21C457" w:rsidR="008A114E" w:rsidRPr="001A068C" w:rsidRDefault="00786020">
      <w:pPr>
        <w:spacing w:line="574" w:lineRule="exact"/>
        <w:jc w:val="center"/>
        <w:rPr>
          <w:rFonts w:ascii="方正小标宋简体" w:eastAsia="方正小标宋简体"/>
          <w:sz w:val="44"/>
          <w:szCs w:val="44"/>
        </w:rPr>
      </w:pPr>
      <w:r w:rsidRPr="00786020">
        <w:rPr>
          <w:rFonts w:ascii="方正小标宋简体" w:eastAsia="方正小标宋简体" w:hint="eastAsia"/>
          <w:sz w:val="44"/>
          <w:szCs w:val="44"/>
        </w:rPr>
        <w:t>财政专项资金全流程管理使用办法</w:t>
      </w:r>
    </w:p>
    <w:p w14:paraId="4609CB61" w14:textId="020CA1DC" w:rsidR="008A114E" w:rsidRPr="001A068C" w:rsidRDefault="008A114E">
      <w:pPr>
        <w:jc w:val="center"/>
        <w:rPr>
          <w:rFonts w:ascii="仿宋_GB2312"/>
          <w:szCs w:val="32"/>
        </w:rPr>
      </w:pPr>
    </w:p>
    <w:p w14:paraId="35E0C579" w14:textId="26D24CA5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为规范本局各</w:t>
      </w:r>
      <w:proofErr w:type="gramStart"/>
      <w:r w:rsidRPr="00786020">
        <w:rPr>
          <w:rFonts w:ascii="仿宋_GB2312" w:hint="eastAsia"/>
          <w:szCs w:val="32"/>
        </w:rPr>
        <w:t>类财政</w:t>
      </w:r>
      <w:proofErr w:type="gramEnd"/>
      <w:r w:rsidRPr="00786020">
        <w:rPr>
          <w:rFonts w:ascii="仿宋_GB2312" w:hint="eastAsia"/>
          <w:szCs w:val="32"/>
        </w:rPr>
        <w:t>专项资金分配、申请、拨付、发放、</w:t>
      </w:r>
      <w:proofErr w:type="gramStart"/>
      <w:r w:rsidRPr="00786020">
        <w:rPr>
          <w:rFonts w:ascii="仿宋_GB2312" w:hint="eastAsia"/>
          <w:szCs w:val="32"/>
        </w:rPr>
        <w:t>反馈全</w:t>
      </w:r>
      <w:proofErr w:type="gramEnd"/>
      <w:r w:rsidRPr="00786020">
        <w:rPr>
          <w:rFonts w:ascii="仿宋_GB2312" w:hint="eastAsia"/>
          <w:szCs w:val="32"/>
        </w:rPr>
        <w:t>流程管理，强化资金监管，防范资金风险，结合本局实际，制定本办法。</w:t>
      </w:r>
    </w:p>
    <w:p w14:paraId="0B048B3A" w14:textId="77777777" w:rsidR="00786020" w:rsidRPr="009A283E" w:rsidRDefault="00786020" w:rsidP="00786020">
      <w:pPr>
        <w:ind w:firstLineChars="200" w:firstLine="624"/>
        <w:rPr>
          <w:rFonts w:ascii="黑体" w:eastAsia="黑体" w:hAnsi="黑体" w:hint="eastAsia"/>
          <w:szCs w:val="32"/>
        </w:rPr>
      </w:pPr>
      <w:r w:rsidRPr="009A283E">
        <w:rPr>
          <w:rFonts w:ascii="黑体" w:eastAsia="黑体" w:hAnsi="黑体" w:hint="eastAsia"/>
          <w:szCs w:val="32"/>
        </w:rPr>
        <w:t>一、资金分配与申请</w:t>
      </w:r>
    </w:p>
    <w:p w14:paraId="485DE27F" w14:textId="3322380A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1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收到财政通知后，机关各业务科室根据相关规定，依法依规拟定资金分配方案，列明政策文件依据，明确发放对象、金额及用途，局机关财务人员予以指导并配合完善，方案经分管业务副局长审核后，提交局长办公会审议，并形成会议纪录归档。</w:t>
      </w:r>
    </w:p>
    <w:p w14:paraId="54C70557" w14:textId="4126079D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2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方案审议通过后，业务科室向市财政局提交拨付申请及佐证材料。由各业务科室对接社保科跟进前期进度，待社保科流程办结后，由办公室对接预算科、国库</w:t>
      </w:r>
      <w:proofErr w:type="gramStart"/>
      <w:r w:rsidRPr="00786020">
        <w:rPr>
          <w:rFonts w:ascii="仿宋_GB2312" w:hint="eastAsia"/>
          <w:szCs w:val="32"/>
        </w:rPr>
        <w:t>科掌握</w:t>
      </w:r>
      <w:proofErr w:type="gramEnd"/>
      <w:r w:rsidRPr="00786020">
        <w:rPr>
          <w:rFonts w:ascii="仿宋_GB2312" w:hint="eastAsia"/>
          <w:szCs w:val="32"/>
        </w:rPr>
        <w:t>后续拨付情况,相关业务科室同步做好配合沟通。各相关人员每周至少对接财政局一次，及时掌握拨付计划与文号；对多次对接仍无拨付进展的情况，对应业务科室及时向分管业务副局长汇报，统一协调推进解决。</w:t>
      </w:r>
    </w:p>
    <w:p w14:paraId="7224C753" w14:textId="4F755003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3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局机关财务人员统一制定资金分配发放通知单及回执单模板，业务科室根据审定的资金分配方案填写资金名称、指标文号等具体内容，并负责发放至相关单位。</w:t>
      </w:r>
    </w:p>
    <w:p w14:paraId="07FFAA80" w14:textId="77777777" w:rsidR="00786020" w:rsidRPr="009A283E" w:rsidRDefault="00786020" w:rsidP="00786020">
      <w:pPr>
        <w:ind w:firstLineChars="200" w:firstLine="624"/>
        <w:rPr>
          <w:rFonts w:ascii="黑体" w:eastAsia="黑体" w:hAnsi="黑体" w:hint="eastAsia"/>
          <w:szCs w:val="32"/>
        </w:rPr>
      </w:pPr>
      <w:r w:rsidRPr="009A283E">
        <w:rPr>
          <w:rFonts w:ascii="黑体" w:eastAsia="黑体" w:hAnsi="黑体" w:hint="eastAsia"/>
          <w:szCs w:val="32"/>
        </w:rPr>
        <w:t>二、发放通知与执行</w:t>
      </w:r>
    </w:p>
    <w:p w14:paraId="763CA0FA" w14:textId="1AE2C0D2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lastRenderedPageBreak/>
        <w:t>1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业务科室向直属事业单位、</w:t>
      </w:r>
      <w:proofErr w:type="gramStart"/>
      <w:r w:rsidRPr="00786020">
        <w:rPr>
          <w:rFonts w:ascii="仿宋_GB2312" w:hint="eastAsia"/>
          <w:szCs w:val="32"/>
        </w:rPr>
        <w:t>洮</w:t>
      </w:r>
      <w:proofErr w:type="gramEnd"/>
      <w:r w:rsidRPr="00786020">
        <w:rPr>
          <w:rFonts w:ascii="仿宋_GB2312" w:hint="eastAsia"/>
          <w:szCs w:val="32"/>
        </w:rPr>
        <w:t>北区退役军人事务局等执行单位下达资金发放通知，明确发放用途；资金发放除特殊紧急情况</w:t>
      </w:r>
      <w:proofErr w:type="gramStart"/>
      <w:r w:rsidRPr="00786020">
        <w:rPr>
          <w:rFonts w:ascii="仿宋_GB2312" w:hint="eastAsia"/>
          <w:szCs w:val="32"/>
        </w:rPr>
        <w:t>外严格</w:t>
      </w:r>
      <w:proofErr w:type="gramEnd"/>
      <w:r w:rsidRPr="00786020">
        <w:rPr>
          <w:rFonts w:ascii="仿宋_GB2312" w:hint="eastAsia"/>
          <w:szCs w:val="32"/>
        </w:rPr>
        <w:t>按照政策规定周期执行。</w:t>
      </w:r>
    </w:p>
    <w:p w14:paraId="0EF884AB" w14:textId="4E4939E4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2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执行单位需按期足额发放，特殊情况未能按期足额发放的，需提前1个工作日向业务科室提交书面延期申请，延期最长不超过5个工作日；延期时限届满仍无法正常发放的，执行单位须提交书面情况说明，由业务科室向分管业务副局长汇报。</w:t>
      </w:r>
    </w:p>
    <w:p w14:paraId="6F0652AF" w14:textId="01D338E7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3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执行单位应在资金发放完毕后一周内，向业务科室报送资金发放情况。</w:t>
      </w:r>
    </w:p>
    <w:p w14:paraId="609EF71D" w14:textId="28A9978F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4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业务科室负责核对资金到账信息，对资金未及时到账、未按时发放的单位进行重点督办，督促执行单位在10个工作日内整改落实；对逾期仍未整改到位的，要及时向分管副局长专题报送有关情况。</w:t>
      </w:r>
    </w:p>
    <w:p w14:paraId="4D7AF0F8" w14:textId="52874DB5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5</w:t>
      </w:r>
      <w:r w:rsidR="009A283E">
        <w:rPr>
          <w:rFonts w:ascii="仿宋_GB2312" w:hint="eastAsia"/>
          <w:szCs w:val="32"/>
        </w:rPr>
        <w:t>．</w:t>
      </w:r>
      <w:proofErr w:type="gramStart"/>
      <w:r w:rsidRPr="00786020">
        <w:rPr>
          <w:rFonts w:ascii="仿宋_GB2312" w:hint="eastAsia"/>
          <w:szCs w:val="32"/>
        </w:rPr>
        <w:t>洮</w:t>
      </w:r>
      <w:proofErr w:type="gramEnd"/>
      <w:r w:rsidRPr="00786020">
        <w:rPr>
          <w:rFonts w:ascii="仿宋_GB2312" w:hint="eastAsia"/>
          <w:szCs w:val="32"/>
        </w:rPr>
        <w:t>北区退役军人事务局在资金发放工作中，要肩负专项资金使用主体责任，及时向所在地党委、政府汇报沟通相关情况，主动对接，确保资金发放规范、及时足额、落实到位。</w:t>
      </w:r>
    </w:p>
    <w:p w14:paraId="007B4758" w14:textId="77777777" w:rsidR="00786020" w:rsidRPr="009A283E" w:rsidRDefault="00786020" w:rsidP="00786020">
      <w:pPr>
        <w:ind w:firstLineChars="200" w:firstLine="624"/>
        <w:rPr>
          <w:rFonts w:ascii="黑体" w:eastAsia="黑体" w:hAnsi="黑体" w:hint="eastAsia"/>
          <w:szCs w:val="32"/>
        </w:rPr>
      </w:pPr>
      <w:r w:rsidRPr="009A283E">
        <w:rPr>
          <w:rFonts w:ascii="黑体" w:eastAsia="黑体" w:hAnsi="黑体" w:hint="eastAsia"/>
          <w:szCs w:val="32"/>
        </w:rPr>
        <w:t>三、资金到账与反馈</w:t>
      </w:r>
    </w:p>
    <w:p w14:paraId="146CA801" w14:textId="0CD2CA74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1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局机关、直属事业单位、</w:t>
      </w:r>
      <w:proofErr w:type="gramStart"/>
      <w:r w:rsidRPr="00786020">
        <w:rPr>
          <w:rFonts w:ascii="仿宋_GB2312" w:hint="eastAsia"/>
          <w:szCs w:val="32"/>
        </w:rPr>
        <w:t>洮</w:t>
      </w:r>
      <w:proofErr w:type="gramEnd"/>
      <w:r w:rsidRPr="00786020">
        <w:rPr>
          <w:rFonts w:ascii="仿宋_GB2312" w:hint="eastAsia"/>
          <w:szCs w:val="32"/>
        </w:rPr>
        <w:t>北区退役军人事务局财务人员收到财政专项资金拨款后，2个工作日内将到账日期、金额、财政文号反馈</w:t>
      </w:r>
      <w:proofErr w:type="gramStart"/>
      <w:r w:rsidRPr="00786020">
        <w:rPr>
          <w:rFonts w:ascii="仿宋_GB2312" w:hint="eastAsia"/>
          <w:szCs w:val="32"/>
        </w:rPr>
        <w:t>至业务</w:t>
      </w:r>
      <w:proofErr w:type="gramEnd"/>
      <w:r w:rsidRPr="00786020">
        <w:rPr>
          <w:rFonts w:ascii="仿宋_GB2312" w:hint="eastAsia"/>
          <w:szCs w:val="32"/>
        </w:rPr>
        <w:t>科室。</w:t>
      </w:r>
    </w:p>
    <w:p w14:paraId="2775E836" w14:textId="5103EEE4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2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业务科室收到反馈后，2个工作日内将资金到账情况通知局机关财务人员。</w:t>
      </w:r>
    </w:p>
    <w:p w14:paraId="715A2749" w14:textId="77777777" w:rsidR="00786020" w:rsidRPr="009A283E" w:rsidRDefault="00786020" w:rsidP="00786020">
      <w:pPr>
        <w:ind w:firstLineChars="200" w:firstLine="624"/>
        <w:rPr>
          <w:rFonts w:ascii="黑体" w:eastAsia="黑体" w:hAnsi="黑体" w:hint="eastAsia"/>
          <w:szCs w:val="32"/>
        </w:rPr>
      </w:pPr>
      <w:r w:rsidRPr="009A283E">
        <w:rPr>
          <w:rFonts w:ascii="黑体" w:eastAsia="黑体" w:hAnsi="黑体" w:hint="eastAsia"/>
          <w:szCs w:val="32"/>
        </w:rPr>
        <w:lastRenderedPageBreak/>
        <w:t>四、回执反馈与核对</w:t>
      </w:r>
    </w:p>
    <w:p w14:paraId="2AA1FE8A" w14:textId="0C3F910B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1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执行单位完成发放后，7个工作日内填报回执单，经负责人签字盖章后反馈</w:t>
      </w:r>
      <w:proofErr w:type="gramStart"/>
      <w:r w:rsidRPr="00786020">
        <w:rPr>
          <w:rFonts w:ascii="仿宋_GB2312" w:hint="eastAsia"/>
          <w:szCs w:val="32"/>
        </w:rPr>
        <w:t>至业务</w:t>
      </w:r>
      <w:proofErr w:type="gramEnd"/>
      <w:r w:rsidRPr="00786020">
        <w:rPr>
          <w:rFonts w:ascii="仿宋_GB2312" w:hint="eastAsia"/>
          <w:szCs w:val="32"/>
        </w:rPr>
        <w:t>科室。</w:t>
      </w:r>
    </w:p>
    <w:p w14:paraId="23AEBC4A" w14:textId="4DDFA657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2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业务科室2个工作日内完成信息核对，核对内容包括发放对象、发放金额、到账时间、审批手续、凭证完整性等内容，无误后将回执复印件</w:t>
      </w:r>
      <w:proofErr w:type="gramStart"/>
      <w:r w:rsidRPr="00786020">
        <w:rPr>
          <w:rFonts w:ascii="仿宋_GB2312" w:hint="eastAsia"/>
          <w:szCs w:val="32"/>
        </w:rPr>
        <w:t>报送局</w:t>
      </w:r>
      <w:proofErr w:type="gramEnd"/>
      <w:r w:rsidRPr="00786020">
        <w:rPr>
          <w:rFonts w:ascii="仿宋_GB2312" w:hint="eastAsia"/>
          <w:szCs w:val="32"/>
        </w:rPr>
        <w:t>机关财务人员归档。</w:t>
      </w:r>
    </w:p>
    <w:p w14:paraId="017A39A7" w14:textId="77777777" w:rsidR="00786020" w:rsidRPr="009A283E" w:rsidRDefault="00786020" w:rsidP="00786020">
      <w:pPr>
        <w:ind w:firstLineChars="200" w:firstLine="624"/>
        <w:rPr>
          <w:rFonts w:ascii="黑体" w:eastAsia="黑体" w:hAnsi="黑体" w:hint="eastAsia"/>
          <w:szCs w:val="32"/>
        </w:rPr>
      </w:pPr>
      <w:r w:rsidRPr="009A283E">
        <w:rPr>
          <w:rFonts w:ascii="黑体" w:eastAsia="黑体" w:hAnsi="黑体" w:hint="eastAsia"/>
          <w:szCs w:val="32"/>
        </w:rPr>
        <w:t>五、月度数据汇总</w:t>
      </w:r>
    </w:p>
    <w:p w14:paraId="49027C2E" w14:textId="693BDE9E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1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执行单位每月2日前向业务科室报送本年度资金发放、收支、结余明细，统计口径为当年累计发生资金，已结清完结</w:t>
      </w:r>
      <w:proofErr w:type="gramStart"/>
      <w:r w:rsidRPr="00786020">
        <w:rPr>
          <w:rFonts w:ascii="仿宋_GB2312" w:hint="eastAsia"/>
          <w:szCs w:val="32"/>
        </w:rPr>
        <w:t>的往期资金</w:t>
      </w:r>
      <w:proofErr w:type="gramEnd"/>
      <w:r w:rsidRPr="00786020">
        <w:rPr>
          <w:rFonts w:ascii="仿宋_GB2312" w:hint="eastAsia"/>
          <w:szCs w:val="32"/>
        </w:rPr>
        <w:t>不再重复统计。</w:t>
      </w:r>
    </w:p>
    <w:p w14:paraId="7F62D99C" w14:textId="5932447C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2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业务科室每月3日前汇总数据</w:t>
      </w:r>
      <w:proofErr w:type="gramStart"/>
      <w:r w:rsidRPr="00786020">
        <w:rPr>
          <w:rFonts w:ascii="仿宋_GB2312" w:hint="eastAsia"/>
          <w:szCs w:val="32"/>
        </w:rPr>
        <w:t>报送局</w:t>
      </w:r>
      <w:proofErr w:type="gramEnd"/>
      <w:r w:rsidRPr="00786020">
        <w:rPr>
          <w:rFonts w:ascii="仿宋_GB2312" w:hint="eastAsia"/>
          <w:szCs w:val="32"/>
        </w:rPr>
        <w:t>机关财务人员。</w:t>
      </w:r>
    </w:p>
    <w:p w14:paraId="0E43265E" w14:textId="02DDD604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3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局机关财务人员每月5日前完成数据汇总，上述报送时限遇法定节假日自动顺延。</w:t>
      </w:r>
    </w:p>
    <w:p w14:paraId="41239ED1" w14:textId="77777777" w:rsidR="00786020" w:rsidRPr="009A283E" w:rsidRDefault="00786020" w:rsidP="00786020">
      <w:pPr>
        <w:ind w:firstLineChars="200" w:firstLine="624"/>
        <w:rPr>
          <w:rFonts w:ascii="黑体" w:eastAsia="黑体" w:hAnsi="黑体" w:hint="eastAsia"/>
          <w:szCs w:val="32"/>
        </w:rPr>
      </w:pPr>
      <w:r w:rsidRPr="009A283E">
        <w:rPr>
          <w:rFonts w:ascii="黑体" w:eastAsia="黑体" w:hAnsi="黑体" w:hint="eastAsia"/>
          <w:szCs w:val="32"/>
        </w:rPr>
        <w:t>六、台</w:t>
      </w:r>
      <w:proofErr w:type="gramStart"/>
      <w:r w:rsidRPr="009A283E">
        <w:rPr>
          <w:rFonts w:ascii="黑体" w:eastAsia="黑体" w:hAnsi="黑体" w:hint="eastAsia"/>
          <w:szCs w:val="32"/>
        </w:rPr>
        <w:t>账维护</w:t>
      </w:r>
      <w:proofErr w:type="gramEnd"/>
      <w:r w:rsidRPr="009A283E">
        <w:rPr>
          <w:rFonts w:ascii="黑体" w:eastAsia="黑体" w:hAnsi="黑体" w:hint="eastAsia"/>
          <w:szCs w:val="32"/>
        </w:rPr>
        <w:t>管理</w:t>
      </w:r>
    </w:p>
    <w:p w14:paraId="0E909A63" w14:textId="77777777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局机关财务人员建立并维护专项资金全流程管理</w:t>
      </w:r>
      <w:proofErr w:type="gramStart"/>
      <w:r w:rsidRPr="00786020">
        <w:rPr>
          <w:rFonts w:ascii="仿宋_GB2312" w:hint="eastAsia"/>
          <w:szCs w:val="32"/>
        </w:rPr>
        <w:t>电子台</w:t>
      </w:r>
      <w:proofErr w:type="gramEnd"/>
      <w:r w:rsidRPr="00786020">
        <w:rPr>
          <w:rFonts w:ascii="仿宋_GB2312" w:hint="eastAsia"/>
          <w:szCs w:val="32"/>
        </w:rPr>
        <w:t>账，专人负责、权限管控，实时更新资金全流程信息，按月核对</w:t>
      </w:r>
      <w:proofErr w:type="gramStart"/>
      <w:r w:rsidRPr="00786020">
        <w:rPr>
          <w:rFonts w:ascii="仿宋_GB2312" w:hint="eastAsia"/>
          <w:szCs w:val="32"/>
        </w:rPr>
        <w:t>台账与账务</w:t>
      </w:r>
      <w:proofErr w:type="gramEnd"/>
      <w:r w:rsidRPr="00786020">
        <w:rPr>
          <w:rFonts w:ascii="仿宋_GB2312" w:hint="eastAsia"/>
          <w:szCs w:val="32"/>
        </w:rPr>
        <w:t>数据，保证信息一致。每月1日向财务分管财务副局长、主要领导汇报；</w:t>
      </w:r>
      <w:proofErr w:type="gramStart"/>
      <w:r w:rsidRPr="00786020">
        <w:rPr>
          <w:rFonts w:ascii="仿宋_GB2312" w:hint="eastAsia"/>
          <w:szCs w:val="32"/>
        </w:rPr>
        <w:t>台账按年度</w:t>
      </w:r>
      <w:proofErr w:type="gramEnd"/>
      <w:r w:rsidRPr="00786020">
        <w:rPr>
          <w:rFonts w:ascii="仿宋_GB2312" w:hint="eastAsia"/>
          <w:szCs w:val="32"/>
        </w:rPr>
        <w:t>打印归档，保存期限不少于10年。</w:t>
      </w:r>
    </w:p>
    <w:p w14:paraId="5C7F6F00" w14:textId="77777777" w:rsidR="00786020" w:rsidRPr="009A283E" w:rsidRDefault="00786020" w:rsidP="00786020">
      <w:pPr>
        <w:ind w:firstLineChars="200" w:firstLine="624"/>
        <w:rPr>
          <w:rFonts w:ascii="黑体" w:eastAsia="黑体" w:hAnsi="黑体" w:hint="eastAsia"/>
          <w:szCs w:val="32"/>
        </w:rPr>
      </w:pPr>
      <w:r w:rsidRPr="009A283E">
        <w:rPr>
          <w:rFonts w:ascii="黑体" w:eastAsia="黑体" w:hAnsi="黑体" w:hint="eastAsia"/>
          <w:szCs w:val="32"/>
        </w:rPr>
        <w:t>七、资金监管处置</w:t>
      </w:r>
    </w:p>
    <w:p w14:paraId="1FD24531" w14:textId="1B218AFF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1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业务科室要开展好资金使用日常监督，每半年对执行单位资金使用情况开展全面检查，核查资金是否专款专用、及时足额发放，检查工作由各单位财务人员配合开展，对发现的问题及</w:t>
      </w:r>
      <w:r w:rsidRPr="00786020">
        <w:rPr>
          <w:rFonts w:ascii="仿宋_GB2312" w:hint="eastAsia"/>
          <w:szCs w:val="32"/>
        </w:rPr>
        <w:lastRenderedPageBreak/>
        <w:t>时整改，上报重大事项。</w:t>
      </w:r>
    </w:p>
    <w:p w14:paraId="60B53BBF" w14:textId="157A388F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2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局机关财务人员每季度对各执行单位资金管理、发放执行、台</w:t>
      </w:r>
      <w:proofErr w:type="gramStart"/>
      <w:r w:rsidRPr="00786020">
        <w:rPr>
          <w:rFonts w:ascii="仿宋_GB2312" w:hint="eastAsia"/>
          <w:szCs w:val="32"/>
        </w:rPr>
        <w:t>账记录</w:t>
      </w:r>
      <w:proofErr w:type="gramEnd"/>
      <w:r w:rsidRPr="00786020">
        <w:rPr>
          <w:rFonts w:ascii="仿宋_GB2312" w:hint="eastAsia"/>
          <w:szCs w:val="32"/>
        </w:rPr>
        <w:t>等情况开展督导检查，重点核查资金使用规范性、资料完整性及整改落实情况，形成检查记录并留存归档；对发现的问题及时向分管财务领导汇报，并督促其限期整改。</w:t>
      </w:r>
    </w:p>
    <w:p w14:paraId="23C1EB26" w14:textId="681E979D" w:rsidR="00786020" w:rsidRPr="00786020" w:rsidRDefault="00786020" w:rsidP="00786020">
      <w:pPr>
        <w:ind w:firstLineChars="200" w:firstLine="624"/>
        <w:rPr>
          <w:rFonts w:ascii="仿宋_GB2312" w:hint="eastAsia"/>
          <w:szCs w:val="32"/>
        </w:rPr>
      </w:pPr>
      <w:r w:rsidRPr="00786020">
        <w:rPr>
          <w:rFonts w:ascii="仿宋_GB2312" w:hint="eastAsia"/>
          <w:szCs w:val="32"/>
        </w:rPr>
        <w:t>3</w:t>
      </w:r>
      <w:r w:rsidR="009A283E">
        <w:rPr>
          <w:rFonts w:ascii="仿宋_GB2312" w:hint="eastAsia"/>
          <w:szCs w:val="32"/>
        </w:rPr>
        <w:t>．</w:t>
      </w:r>
      <w:r w:rsidRPr="00786020">
        <w:rPr>
          <w:rFonts w:ascii="仿宋_GB2312" w:hint="eastAsia"/>
          <w:szCs w:val="32"/>
        </w:rPr>
        <w:t>执行单位需规范使用资金，留存发放凭证，自觉接受监督检查，配合财务核算等工作。</w:t>
      </w:r>
    </w:p>
    <w:p w14:paraId="6166E5B2" w14:textId="77777777" w:rsidR="00786020" w:rsidRPr="009A283E" w:rsidRDefault="00786020" w:rsidP="00786020">
      <w:pPr>
        <w:ind w:firstLineChars="200" w:firstLine="624"/>
        <w:rPr>
          <w:rFonts w:ascii="黑体" w:eastAsia="黑体" w:hAnsi="黑体" w:hint="eastAsia"/>
          <w:szCs w:val="32"/>
        </w:rPr>
      </w:pPr>
      <w:r w:rsidRPr="009A283E">
        <w:rPr>
          <w:rFonts w:ascii="黑体" w:eastAsia="黑体" w:hAnsi="黑体" w:hint="eastAsia"/>
          <w:szCs w:val="32"/>
        </w:rPr>
        <w:t>八、附则</w:t>
      </w:r>
    </w:p>
    <w:p w14:paraId="21FD8427" w14:textId="4386D626" w:rsidR="008A114E" w:rsidRDefault="00786020" w:rsidP="00786020">
      <w:pPr>
        <w:ind w:firstLineChars="200" w:firstLine="624"/>
        <w:rPr>
          <w:rFonts w:ascii="仿宋_GB2312"/>
          <w:szCs w:val="32"/>
        </w:rPr>
      </w:pPr>
      <w:r w:rsidRPr="00786020">
        <w:rPr>
          <w:rFonts w:ascii="仿宋_GB2312" w:hint="eastAsia"/>
          <w:szCs w:val="32"/>
        </w:rPr>
        <w:t>本办法自发布之日起施行，制式表格由局机关财务人员统一制定，各业务科室及执行单位规范使用；原有规定与本办法不一致的，以本办法为准。</w:t>
      </w:r>
    </w:p>
    <w:sectPr w:rsidR="008A114E">
      <w:footerReference w:type="even" r:id="rId6"/>
      <w:footerReference w:type="default" r:id="rId7"/>
      <w:pgSz w:w="11906" w:h="16838"/>
      <w:pgMar w:top="2098" w:right="1474" w:bottom="1985" w:left="1588" w:header="851" w:footer="1378" w:gutter="0"/>
      <w:cols w:space="720"/>
      <w:docGrid w:type="linesAndChars" w:linePitch="574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C21E" w14:textId="77777777" w:rsidR="00E03FB7" w:rsidRDefault="00E03FB7">
      <w:r>
        <w:separator/>
      </w:r>
    </w:p>
  </w:endnote>
  <w:endnote w:type="continuationSeparator" w:id="0">
    <w:p w14:paraId="5965FF67" w14:textId="77777777" w:rsidR="00E03FB7" w:rsidRDefault="00E0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DC41" w14:textId="77777777" w:rsidR="008A114E" w:rsidRDefault="00000000">
    <w:pPr>
      <w:pStyle w:val="a9"/>
      <w:ind w:leftChars="100" w:left="320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3168" w14:textId="77777777" w:rsidR="008A114E" w:rsidRDefault="00000000">
    <w:pPr>
      <w:pStyle w:val="a9"/>
      <w:ind w:rightChars="100" w:right="320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CA63" w14:textId="77777777" w:rsidR="00E03FB7" w:rsidRDefault="00E03FB7">
      <w:r>
        <w:separator/>
      </w:r>
    </w:p>
  </w:footnote>
  <w:footnote w:type="continuationSeparator" w:id="0">
    <w:p w14:paraId="277107EE" w14:textId="77777777" w:rsidR="00E03FB7" w:rsidRDefault="00E03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evenAndOddHeaders/>
  <w:drawingGridHorizontalSpacing w:val="156"/>
  <w:drawingGridVerticalSpacing w:val="28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C2"/>
    <w:rsid w:val="DBFF88A3"/>
    <w:rsid w:val="F7BE091B"/>
    <w:rsid w:val="00001376"/>
    <w:rsid w:val="00003A5E"/>
    <w:rsid w:val="00005973"/>
    <w:rsid w:val="00006CAF"/>
    <w:rsid w:val="0001120C"/>
    <w:rsid w:val="000113AE"/>
    <w:rsid w:val="00022FAA"/>
    <w:rsid w:val="000271DD"/>
    <w:rsid w:val="00030965"/>
    <w:rsid w:val="000320E5"/>
    <w:rsid w:val="000342FB"/>
    <w:rsid w:val="0003556A"/>
    <w:rsid w:val="000376D3"/>
    <w:rsid w:val="000415ED"/>
    <w:rsid w:val="00043275"/>
    <w:rsid w:val="000449F0"/>
    <w:rsid w:val="000467EE"/>
    <w:rsid w:val="00046C7D"/>
    <w:rsid w:val="00046D94"/>
    <w:rsid w:val="00047A00"/>
    <w:rsid w:val="0005068A"/>
    <w:rsid w:val="00050BDC"/>
    <w:rsid w:val="00051330"/>
    <w:rsid w:val="00052F54"/>
    <w:rsid w:val="0005354A"/>
    <w:rsid w:val="00053C76"/>
    <w:rsid w:val="0005571D"/>
    <w:rsid w:val="00067505"/>
    <w:rsid w:val="0007307E"/>
    <w:rsid w:val="000808FB"/>
    <w:rsid w:val="0008396B"/>
    <w:rsid w:val="00084B0F"/>
    <w:rsid w:val="000864C9"/>
    <w:rsid w:val="00091C4A"/>
    <w:rsid w:val="0009244D"/>
    <w:rsid w:val="00093921"/>
    <w:rsid w:val="00096DCC"/>
    <w:rsid w:val="000A4DBC"/>
    <w:rsid w:val="000B0980"/>
    <w:rsid w:val="000B2AB5"/>
    <w:rsid w:val="000C231A"/>
    <w:rsid w:val="000C7DB6"/>
    <w:rsid w:val="000D1900"/>
    <w:rsid w:val="000D2BB0"/>
    <w:rsid w:val="000E0419"/>
    <w:rsid w:val="000E0791"/>
    <w:rsid w:val="000E2953"/>
    <w:rsid w:val="000E2B99"/>
    <w:rsid w:val="000E396F"/>
    <w:rsid w:val="000E4990"/>
    <w:rsid w:val="000E4BE0"/>
    <w:rsid w:val="000E7558"/>
    <w:rsid w:val="000E7780"/>
    <w:rsid w:val="000F03C9"/>
    <w:rsid w:val="000F6310"/>
    <w:rsid w:val="000F6C54"/>
    <w:rsid w:val="00100DDF"/>
    <w:rsid w:val="00106195"/>
    <w:rsid w:val="00106A01"/>
    <w:rsid w:val="00114A1C"/>
    <w:rsid w:val="001156D0"/>
    <w:rsid w:val="001204E6"/>
    <w:rsid w:val="00126B46"/>
    <w:rsid w:val="00130C36"/>
    <w:rsid w:val="00133C9F"/>
    <w:rsid w:val="00142315"/>
    <w:rsid w:val="0015285F"/>
    <w:rsid w:val="0015330D"/>
    <w:rsid w:val="00154D38"/>
    <w:rsid w:val="00160A18"/>
    <w:rsid w:val="00161D2E"/>
    <w:rsid w:val="00162496"/>
    <w:rsid w:val="0016285C"/>
    <w:rsid w:val="00166729"/>
    <w:rsid w:val="001678E3"/>
    <w:rsid w:val="00170A6A"/>
    <w:rsid w:val="00171161"/>
    <w:rsid w:val="001713AC"/>
    <w:rsid w:val="00171DBC"/>
    <w:rsid w:val="00176126"/>
    <w:rsid w:val="00176368"/>
    <w:rsid w:val="00176432"/>
    <w:rsid w:val="00184ECC"/>
    <w:rsid w:val="001872BC"/>
    <w:rsid w:val="00187583"/>
    <w:rsid w:val="00187D38"/>
    <w:rsid w:val="001913F5"/>
    <w:rsid w:val="001A068C"/>
    <w:rsid w:val="001A0D22"/>
    <w:rsid w:val="001A6D92"/>
    <w:rsid w:val="001B4A40"/>
    <w:rsid w:val="001B7C2E"/>
    <w:rsid w:val="001B7ECD"/>
    <w:rsid w:val="001C0BA8"/>
    <w:rsid w:val="001C1270"/>
    <w:rsid w:val="001C35F6"/>
    <w:rsid w:val="001E22A4"/>
    <w:rsid w:val="001E3AB8"/>
    <w:rsid w:val="001E4CBD"/>
    <w:rsid w:val="001E5CCE"/>
    <w:rsid w:val="001E6237"/>
    <w:rsid w:val="001E69D0"/>
    <w:rsid w:val="001F01CE"/>
    <w:rsid w:val="001F06B2"/>
    <w:rsid w:val="001F3501"/>
    <w:rsid w:val="001F3938"/>
    <w:rsid w:val="001F66A0"/>
    <w:rsid w:val="0020071F"/>
    <w:rsid w:val="002122FB"/>
    <w:rsid w:val="00212CFC"/>
    <w:rsid w:val="002139A6"/>
    <w:rsid w:val="00216B90"/>
    <w:rsid w:val="002177BE"/>
    <w:rsid w:val="00221D9A"/>
    <w:rsid w:val="0022650C"/>
    <w:rsid w:val="00230823"/>
    <w:rsid w:val="00233C68"/>
    <w:rsid w:val="00233D55"/>
    <w:rsid w:val="00241686"/>
    <w:rsid w:val="00241ED3"/>
    <w:rsid w:val="00255D9A"/>
    <w:rsid w:val="00257F19"/>
    <w:rsid w:val="00260A0C"/>
    <w:rsid w:val="00261E4F"/>
    <w:rsid w:val="002640E5"/>
    <w:rsid w:val="00264D61"/>
    <w:rsid w:val="00266C27"/>
    <w:rsid w:val="00276BF5"/>
    <w:rsid w:val="00280CDD"/>
    <w:rsid w:val="00281A07"/>
    <w:rsid w:val="00285BDC"/>
    <w:rsid w:val="00287E1F"/>
    <w:rsid w:val="002902AC"/>
    <w:rsid w:val="002A0C19"/>
    <w:rsid w:val="002A117E"/>
    <w:rsid w:val="002A1BF7"/>
    <w:rsid w:val="002A50A7"/>
    <w:rsid w:val="002A5A18"/>
    <w:rsid w:val="002A6E61"/>
    <w:rsid w:val="002B1EC8"/>
    <w:rsid w:val="002C1335"/>
    <w:rsid w:val="002C2D08"/>
    <w:rsid w:val="002C314F"/>
    <w:rsid w:val="002C4FC8"/>
    <w:rsid w:val="002C7ED4"/>
    <w:rsid w:val="002D0E50"/>
    <w:rsid w:val="002D27BE"/>
    <w:rsid w:val="002D5BFD"/>
    <w:rsid w:val="002D7F64"/>
    <w:rsid w:val="002E1C28"/>
    <w:rsid w:val="002E6353"/>
    <w:rsid w:val="002F05BD"/>
    <w:rsid w:val="002F3964"/>
    <w:rsid w:val="002F5CFE"/>
    <w:rsid w:val="002F6EC6"/>
    <w:rsid w:val="002F7A3D"/>
    <w:rsid w:val="003005E5"/>
    <w:rsid w:val="00301484"/>
    <w:rsid w:val="00302AFD"/>
    <w:rsid w:val="00307469"/>
    <w:rsid w:val="00307BE6"/>
    <w:rsid w:val="0031192C"/>
    <w:rsid w:val="00312388"/>
    <w:rsid w:val="00315D03"/>
    <w:rsid w:val="00323AD4"/>
    <w:rsid w:val="00325331"/>
    <w:rsid w:val="00327575"/>
    <w:rsid w:val="00334751"/>
    <w:rsid w:val="00336417"/>
    <w:rsid w:val="00336A39"/>
    <w:rsid w:val="003413E9"/>
    <w:rsid w:val="0034250F"/>
    <w:rsid w:val="003430DD"/>
    <w:rsid w:val="00345475"/>
    <w:rsid w:val="003518B4"/>
    <w:rsid w:val="003650D6"/>
    <w:rsid w:val="00365384"/>
    <w:rsid w:val="00370964"/>
    <w:rsid w:val="0037368E"/>
    <w:rsid w:val="003776EE"/>
    <w:rsid w:val="00377812"/>
    <w:rsid w:val="0037796B"/>
    <w:rsid w:val="0038343A"/>
    <w:rsid w:val="0038398E"/>
    <w:rsid w:val="00383E65"/>
    <w:rsid w:val="00384749"/>
    <w:rsid w:val="00392649"/>
    <w:rsid w:val="00395A8C"/>
    <w:rsid w:val="00395D99"/>
    <w:rsid w:val="00397798"/>
    <w:rsid w:val="003A103E"/>
    <w:rsid w:val="003A14BC"/>
    <w:rsid w:val="003A2F65"/>
    <w:rsid w:val="003A30F4"/>
    <w:rsid w:val="003A6021"/>
    <w:rsid w:val="003B30B8"/>
    <w:rsid w:val="003B3EC9"/>
    <w:rsid w:val="003C02E7"/>
    <w:rsid w:val="003C3949"/>
    <w:rsid w:val="003C3CE7"/>
    <w:rsid w:val="003C4CD8"/>
    <w:rsid w:val="003C56BA"/>
    <w:rsid w:val="003D4D17"/>
    <w:rsid w:val="003D56A2"/>
    <w:rsid w:val="003D5883"/>
    <w:rsid w:val="003D6B67"/>
    <w:rsid w:val="003E0590"/>
    <w:rsid w:val="003F05B8"/>
    <w:rsid w:val="003F336E"/>
    <w:rsid w:val="003F5F0F"/>
    <w:rsid w:val="004005C6"/>
    <w:rsid w:val="00405459"/>
    <w:rsid w:val="004056BA"/>
    <w:rsid w:val="004109AB"/>
    <w:rsid w:val="00412451"/>
    <w:rsid w:val="00412775"/>
    <w:rsid w:val="0041729B"/>
    <w:rsid w:val="004237EE"/>
    <w:rsid w:val="00425057"/>
    <w:rsid w:val="004316C1"/>
    <w:rsid w:val="004333C0"/>
    <w:rsid w:val="0043467B"/>
    <w:rsid w:val="004367B2"/>
    <w:rsid w:val="00437505"/>
    <w:rsid w:val="0044118C"/>
    <w:rsid w:val="00441BCA"/>
    <w:rsid w:val="00451B7C"/>
    <w:rsid w:val="0045596A"/>
    <w:rsid w:val="00460DB5"/>
    <w:rsid w:val="00462172"/>
    <w:rsid w:val="00463DF5"/>
    <w:rsid w:val="00464E73"/>
    <w:rsid w:val="00467383"/>
    <w:rsid w:val="004705BB"/>
    <w:rsid w:val="00470E0A"/>
    <w:rsid w:val="00472A0C"/>
    <w:rsid w:val="00473F04"/>
    <w:rsid w:val="00473FDC"/>
    <w:rsid w:val="00483AEF"/>
    <w:rsid w:val="0048472B"/>
    <w:rsid w:val="00485475"/>
    <w:rsid w:val="004864D2"/>
    <w:rsid w:val="00487394"/>
    <w:rsid w:val="004879D2"/>
    <w:rsid w:val="00487A16"/>
    <w:rsid w:val="00494291"/>
    <w:rsid w:val="00494528"/>
    <w:rsid w:val="00494FC8"/>
    <w:rsid w:val="0049682B"/>
    <w:rsid w:val="004A4CAF"/>
    <w:rsid w:val="004A6AA5"/>
    <w:rsid w:val="004B20E8"/>
    <w:rsid w:val="004B4EFE"/>
    <w:rsid w:val="004B5600"/>
    <w:rsid w:val="004B58C9"/>
    <w:rsid w:val="004B5D05"/>
    <w:rsid w:val="004C04F6"/>
    <w:rsid w:val="004C187A"/>
    <w:rsid w:val="004C77E0"/>
    <w:rsid w:val="004C7C6D"/>
    <w:rsid w:val="004D2198"/>
    <w:rsid w:val="004D21D5"/>
    <w:rsid w:val="004D3670"/>
    <w:rsid w:val="004D7377"/>
    <w:rsid w:val="004E66C3"/>
    <w:rsid w:val="004F16B4"/>
    <w:rsid w:val="004F30A6"/>
    <w:rsid w:val="004F4949"/>
    <w:rsid w:val="005008B3"/>
    <w:rsid w:val="00501AB9"/>
    <w:rsid w:val="0050271E"/>
    <w:rsid w:val="00504F52"/>
    <w:rsid w:val="0050706E"/>
    <w:rsid w:val="00510E45"/>
    <w:rsid w:val="00511D02"/>
    <w:rsid w:val="00512C4F"/>
    <w:rsid w:val="005159AF"/>
    <w:rsid w:val="00520BAE"/>
    <w:rsid w:val="005258AB"/>
    <w:rsid w:val="005266B1"/>
    <w:rsid w:val="0053116D"/>
    <w:rsid w:val="00535284"/>
    <w:rsid w:val="0053635A"/>
    <w:rsid w:val="0054267A"/>
    <w:rsid w:val="00543272"/>
    <w:rsid w:val="00544F42"/>
    <w:rsid w:val="005475A5"/>
    <w:rsid w:val="005505DD"/>
    <w:rsid w:val="005516E3"/>
    <w:rsid w:val="00562D0B"/>
    <w:rsid w:val="005631B9"/>
    <w:rsid w:val="0057148B"/>
    <w:rsid w:val="00574607"/>
    <w:rsid w:val="00577012"/>
    <w:rsid w:val="00581F4E"/>
    <w:rsid w:val="00590ACC"/>
    <w:rsid w:val="00590F9C"/>
    <w:rsid w:val="00591E8E"/>
    <w:rsid w:val="005931CA"/>
    <w:rsid w:val="00597A67"/>
    <w:rsid w:val="005A04A3"/>
    <w:rsid w:val="005A2D13"/>
    <w:rsid w:val="005A2E0A"/>
    <w:rsid w:val="005B1BFA"/>
    <w:rsid w:val="005B24DA"/>
    <w:rsid w:val="005B365F"/>
    <w:rsid w:val="005C5133"/>
    <w:rsid w:val="005C5B7C"/>
    <w:rsid w:val="005C6824"/>
    <w:rsid w:val="005C7239"/>
    <w:rsid w:val="005C7AB6"/>
    <w:rsid w:val="005C7E2C"/>
    <w:rsid w:val="005D02BC"/>
    <w:rsid w:val="005D638E"/>
    <w:rsid w:val="005D722A"/>
    <w:rsid w:val="005E1DF4"/>
    <w:rsid w:val="005E6028"/>
    <w:rsid w:val="005E781A"/>
    <w:rsid w:val="005F1FBF"/>
    <w:rsid w:val="00602E3E"/>
    <w:rsid w:val="00603710"/>
    <w:rsid w:val="00604C2E"/>
    <w:rsid w:val="006120DE"/>
    <w:rsid w:val="006230B3"/>
    <w:rsid w:val="0062481B"/>
    <w:rsid w:val="00625A26"/>
    <w:rsid w:val="00631BC1"/>
    <w:rsid w:val="0063430D"/>
    <w:rsid w:val="00634E29"/>
    <w:rsid w:val="00641A0C"/>
    <w:rsid w:val="00651123"/>
    <w:rsid w:val="006554C6"/>
    <w:rsid w:val="00656CEC"/>
    <w:rsid w:val="00660B83"/>
    <w:rsid w:val="00663811"/>
    <w:rsid w:val="00664752"/>
    <w:rsid w:val="00664908"/>
    <w:rsid w:val="006703CB"/>
    <w:rsid w:val="00671111"/>
    <w:rsid w:val="00672376"/>
    <w:rsid w:val="00672EEB"/>
    <w:rsid w:val="00673777"/>
    <w:rsid w:val="00685CBA"/>
    <w:rsid w:val="0068763A"/>
    <w:rsid w:val="0069219C"/>
    <w:rsid w:val="00694FA3"/>
    <w:rsid w:val="006971D9"/>
    <w:rsid w:val="0069788C"/>
    <w:rsid w:val="006A3711"/>
    <w:rsid w:val="006A43C0"/>
    <w:rsid w:val="006B005B"/>
    <w:rsid w:val="006B17C2"/>
    <w:rsid w:val="006B3403"/>
    <w:rsid w:val="006B5774"/>
    <w:rsid w:val="006B5B65"/>
    <w:rsid w:val="006B7197"/>
    <w:rsid w:val="006C57D1"/>
    <w:rsid w:val="006C7344"/>
    <w:rsid w:val="006D44A6"/>
    <w:rsid w:val="006D58C3"/>
    <w:rsid w:val="006D638C"/>
    <w:rsid w:val="006E070D"/>
    <w:rsid w:val="006E1623"/>
    <w:rsid w:val="006E27A4"/>
    <w:rsid w:val="006E3468"/>
    <w:rsid w:val="006E3FC3"/>
    <w:rsid w:val="006E51C6"/>
    <w:rsid w:val="006E5F54"/>
    <w:rsid w:val="006F1825"/>
    <w:rsid w:val="006F18EF"/>
    <w:rsid w:val="006F306E"/>
    <w:rsid w:val="00703150"/>
    <w:rsid w:val="00706B9B"/>
    <w:rsid w:val="00711D66"/>
    <w:rsid w:val="00715150"/>
    <w:rsid w:val="0071670C"/>
    <w:rsid w:val="0071676D"/>
    <w:rsid w:val="00721882"/>
    <w:rsid w:val="00721B21"/>
    <w:rsid w:val="00724AEE"/>
    <w:rsid w:val="00726DAD"/>
    <w:rsid w:val="00727165"/>
    <w:rsid w:val="00732068"/>
    <w:rsid w:val="0073334D"/>
    <w:rsid w:val="00734F39"/>
    <w:rsid w:val="00744CAF"/>
    <w:rsid w:val="007462B9"/>
    <w:rsid w:val="00746447"/>
    <w:rsid w:val="007473FB"/>
    <w:rsid w:val="00747B32"/>
    <w:rsid w:val="00750C98"/>
    <w:rsid w:val="007514BE"/>
    <w:rsid w:val="00757830"/>
    <w:rsid w:val="00761741"/>
    <w:rsid w:val="007636A2"/>
    <w:rsid w:val="007655D6"/>
    <w:rsid w:val="00766266"/>
    <w:rsid w:val="00770D29"/>
    <w:rsid w:val="00775BB0"/>
    <w:rsid w:val="00783CFB"/>
    <w:rsid w:val="00786020"/>
    <w:rsid w:val="00786FFF"/>
    <w:rsid w:val="00787D14"/>
    <w:rsid w:val="00790284"/>
    <w:rsid w:val="00791C35"/>
    <w:rsid w:val="007A0257"/>
    <w:rsid w:val="007A0819"/>
    <w:rsid w:val="007A6AAB"/>
    <w:rsid w:val="007B065B"/>
    <w:rsid w:val="007B67A8"/>
    <w:rsid w:val="007B6A00"/>
    <w:rsid w:val="007C2A72"/>
    <w:rsid w:val="007C3B04"/>
    <w:rsid w:val="007C4B94"/>
    <w:rsid w:val="007C4DF3"/>
    <w:rsid w:val="007C6213"/>
    <w:rsid w:val="007C6BC7"/>
    <w:rsid w:val="007D0AFE"/>
    <w:rsid w:val="007D1C93"/>
    <w:rsid w:val="007D5360"/>
    <w:rsid w:val="007E10C5"/>
    <w:rsid w:val="007E2269"/>
    <w:rsid w:val="007E3C46"/>
    <w:rsid w:val="007F5FA6"/>
    <w:rsid w:val="0080076C"/>
    <w:rsid w:val="00800E2C"/>
    <w:rsid w:val="008010CC"/>
    <w:rsid w:val="008037DB"/>
    <w:rsid w:val="0080557A"/>
    <w:rsid w:val="008103D0"/>
    <w:rsid w:val="00811775"/>
    <w:rsid w:val="008157E8"/>
    <w:rsid w:val="00823C33"/>
    <w:rsid w:val="0082554A"/>
    <w:rsid w:val="00825F58"/>
    <w:rsid w:val="00827309"/>
    <w:rsid w:val="00827E35"/>
    <w:rsid w:val="0083675F"/>
    <w:rsid w:val="008406CB"/>
    <w:rsid w:val="008408AE"/>
    <w:rsid w:val="008449CE"/>
    <w:rsid w:val="00846490"/>
    <w:rsid w:val="008475E2"/>
    <w:rsid w:val="00856AC8"/>
    <w:rsid w:val="0085786D"/>
    <w:rsid w:val="00861325"/>
    <w:rsid w:val="00862CB1"/>
    <w:rsid w:val="00863F13"/>
    <w:rsid w:val="008643A0"/>
    <w:rsid w:val="00864604"/>
    <w:rsid w:val="008652EE"/>
    <w:rsid w:val="00866410"/>
    <w:rsid w:val="008745A8"/>
    <w:rsid w:val="00875D88"/>
    <w:rsid w:val="00876D27"/>
    <w:rsid w:val="00877094"/>
    <w:rsid w:val="00877B6B"/>
    <w:rsid w:val="00882557"/>
    <w:rsid w:val="008825D0"/>
    <w:rsid w:val="00884D21"/>
    <w:rsid w:val="00886631"/>
    <w:rsid w:val="00887617"/>
    <w:rsid w:val="00891D4A"/>
    <w:rsid w:val="00891EF3"/>
    <w:rsid w:val="008926D9"/>
    <w:rsid w:val="00895A72"/>
    <w:rsid w:val="008A061C"/>
    <w:rsid w:val="008A0BA0"/>
    <w:rsid w:val="008A114E"/>
    <w:rsid w:val="008B39C0"/>
    <w:rsid w:val="008B629C"/>
    <w:rsid w:val="008C1C3A"/>
    <w:rsid w:val="008C2988"/>
    <w:rsid w:val="008C5894"/>
    <w:rsid w:val="008D6425"/>
    <w:rsid w:val="008E25D0"/>
    <w:rsid w:val="008E44BE"/>
    <w:rsid w:val="008F0509"/>
    <w:rsid w:val="008F70D4"/>
    <w:rsid w:val="0090457D"/>
    <w:rsid w:val="0091155F"/>
    <w:rsid w:val="00911F99"/>
    <w:rsid w:val="00920502"/>
    <w:rsid w:val="009205E0"/>
    <w:rsid w:val="00920DD4"/>
    <w:rsid w:val="00921584"/>
    <w:rsid w:val="00927197"/>
    <w:rsid w:val="00930E96"/>
    <w:rsid w:val="00932344"/>
    <w:rsid w:val="00934E18"/>
    <w:rsid w:val="0094795E"/>
    <w:rsid w:val="0095123E"/>
    <w:rsid w:val="009543B5"/>
    <w:rsid w:val="00957142"/>
    <w:rsid w:val="00957425"/>
    <w:rsid w:val="009579FC"/>
    <w:rsid w:val="00964A8C"/>
    <w:rsid w:val="00973A85"/>
    <w:rsid w:val="00974EE6"/>
    <w:rsid w:val="00976517"/>
    <w:rsid w:val="0098309E"/>
    <w:rsid w:val="0098383C"/>
    <w:rsid w:val="00990624"/>
    <w:rsid w:val="00994004"/>
    <w:rsid w:val="00997060"/>
    <w:rsid w:val="00997A93"/>
    <w:rsid w:val="00997D0D"/>
    <w:rsid w:val="009A020A"/>
    <w:rsid w:val="009A283E"/>
    <w:rsid w:val="009A2984"/>
    <w:rsid w:val="009A337F"/>
    <w:rsid w:val="009A348D"/>
    <w:rsid w:val="009A4811"/>
    <w:rsid w:val="009A5DC6"/>
    <w:rsid w:val="009B1E20"/>
    <w:rsid w:val="009B32FF"/>
    <w:rsid w:val="009B56A7"/>
    <w:rsid w:val="009B5F9D"/>
    <w:rsid w:val="009D2987"/>
    <w:rsid w:val="009D2C9C"/>
    <w:rsid w:val="009D2E15"/>
    <w:rsid w:val="009D3F2F"/>
    <w:rsid w:val="009D64C3"/>
    <w:rsid w:val="009D6C7E"/>
    <w:rsid w:val="009E2447"/>
    <w:rsid w:val="009E32CB"/>
    <w:rsid w:val="009E4A00"/>
    <w:rsid w:val="009F091C"/>
    <w:rsid w:val="009F0E9B"/>
    <w:rsid w:val="009F1D22"/>
    <w:rsid w:val="009F2B33"/>
    <w:rsid w:val="009F40F1"/>
    <w:rsid w:val="009F69F6"/>
    <w:rsid w:val="009F7FE6"/>
    <w:rsid w:val="00A0012C"/>
    <w:rsid w:val="00A02750"/>
    <w:rsid w:val="00A07BC2"/>
    <w:rsid w:val="00A16959"/>
    <w:rsid w:val="00A217F2"/>
    <w:rsid w:val="00A22522"/>
    <w:rsid w:val="00A24725"/>
    <w:rsid w:val="00A24F3B"/>
    <w:rsid w:val="00A278B5"/>
    <w:rsid w:val="00A31C49"/>
    <w:rsid w:val="00A36360"/>
    <w:rsid w:val="00A41856"/>
    <w:rsid w:val="00A43B37"/>
    <w:rsid w:val="00A44ED1"/>
    <w:rsid w:val="00A45562"/>
    <w:rsid w:val="00A46DCC"/>
    <w:rsid w:val="00A5064D"/>
    <w:rsid w:val="00A5182B"/>
    <w:rsid w:val="00A52631"/>
    <w:rsid w:val="00A5373A"/>
    <w:rsid w:val="00A603A5"/>
    <w:rsid w:val="00A61159"/>
    <w:rsid w:val="00A651C8"/>
    <w:rsid w:val="00A67B12"/>
    <w:rsid w:val="00A71481"/>
    <w:rsid w:val="00A805AD"/>
    <w:rsid w:val="00A81762"/>
    <w:rsid w:val="00A81AA4"/>
    <w:rsid w:val="00A842AC"/>
    <w:rsid w:val="00A87BB1"/>
    <w:rsid w:val="00A908D7"/>
    <w:rsid w:val="00A90E9B"/>
    <w:rsid w:val="00A92BAE"/>
    <w:rsid w:val="00A93B96"/>
    <w:rsid w:val="00A94E7E"/>
    <w:rsid w:val="00A94F3E"/>
    <w:rsid w:val="00A96915"/>
    <w:rsid w:val="00AA354E"/>
    <w:rsid w:val="00AA3754"/>
    <w:rsid w:val="00AA42FB"/>
    <w:rsid w:val="00AA48E0"/>
    <w:rsid w:val="00AB4BD0"/>
    <w:rsid w:val="00AB4E4B"/>
    <w:rsid w:val="00AB56BB"/>
    <w:rsid w:val="00AC0D90"/>
    <w:rsid w:val="00AC2004"/>
    <w:rsid w:val="00AC2D5E"/>
    <w:rsid w:val="00AC65F1"/>
    <w:rsid w:val="00AD1B2C"/>
    <w:rsid w:val="00AD771A"/>
    <w:rsid w:val="00AE3AC2"/>
    <w:rsid w:val="00AE550C"/>
    <w:rsid w:val="00AE66AE"/>
    <w:rsid w:val="00AF2489"/>
    <w:rsid w:val="00B03F4F"/>
    <w:rsid w:val="00B11B52"/>
    <w:rsid w:val="00B12E73"/>
    <w:rsid w:val="00B2053A"/>
    <w:rsid w:val="00B20755"/>
    <w:rsid w:val="00B20AAD"/>
    <w:rsid w:val="00B26297"/>
    <w:rsid w:val="00B272A4"/>
    <w:rsid w:val="00B27A89"/>
    <w:rsid w:val="00B310BB"/>
    <w:rsid w:val="00B31A8B"/>
    <w:rsid w:val="00B3486B"/>
    <w:rsid w:val="00B43126"/>
    <w:rsid w:val="00B450B3"/>
    <w:rsid w:val="00B50FC1"/>
    <w:rsid w:val="00B547F2"/>
    <w:rsid w:val="00B62863"/>
    <w:rsid w:val="00B675F0"/>
    <w:rsid w:val="00B70F20"/>
    <w:rsid w:val="00B7513F"/>
    <w:rsid w:val="00B75EA9"/>
    <w:rsid w:val="00B777F3"/>
    <w:rsid w:val="00B860AD"/>
    <w:rsid w:val="00B9077F"/>
    <w:rsid w:val="00B910DE"/>
    <w:rsid w:val="00B9171C"/>
    <w:rsid w:val="00B9261A"/>
    <w:rsid w:val="00B9406B"/>
    <w:rsid w:val="00B95E6A"/>
    <w:rsid w:val="00B9611B"/>
    <w:rsid w:val="00BA223B"/>
    <w:rsid w:val="00BA3430"/>
    <w:rsid w:val="00BA65AA"/>
    <w:rsid w:val="00BA7940"/>
    <w:rsid w:val="00BB6F71"/>
    <w:rsid w:val="00BC772E"/>
    <w:rsid w:val="00BD2649"/>
    <w:rsid w:val="00BD5016"/>
    <w:rsid w:val="00BE2C20"/>
    <w:rsid w:val="00BE2FC4"/>
    <w:rsid w:val="00BE3DBE"/>
    <w:rsid w:val="00BE4A5D"/>
    <w:rsid w:val="00BE7356"/>
    <w:rsid w:val="00BE775A"/>
    <w:rsid w:val="00BF2AF8"/>
    <w:rsid w:val="00C021B9"/>
    <w:rsid w:val="00C02F94"/>
    <w:rsid w:val="00C04C0F"/>
    <w:rsid w:val="00C132E7"/>
    <w:rsid w:val="00C13F8A"/>
    <w:rsid w:val="00C14092"/>
    <w:rsid w:val="00C15600"/>
    <w:rsid w:val="00C15BD7"/>
    <w:rsid w:val="00C20059"/>
    <w:rsid w:val="00C26E3F"/>
    <w:rsid w:val="00C26F81"/>
    <w:rsid w:val="00C27F33"/>
    <w:rsid w:val="00C30C25"/>
    <w:rsid w:val="00C311B8"/>
    <w:rsid w:val="00C3157E"/>
    <w:rsid w:val="00C323C0"/>
    <w:rsid w:val="00C34640"/>
    <w:rsid w:val="00C3517F"/>
    <w:rsid w:val="00C41362"/>
    <w:rsid w:val="00C43D0D"/>
    <w:rsid w:val="00C44B54"/>
    <w:rsid w:val="00C46598"/>
    <w:rsid w:val="00C52D44"/>
    <w:rsid w:val="00C531E5"/>
    <w:rsid w:val="00C53DED"/>
    <w:rsid w:val="00C54210"/>
    <w:rsid w:val="00C55CCD"/>
    <w:rsid w:val="00C60280"/>
    <w:rsid w:val="00C6094B"/>
    <w:rsid w:val="00C60F43"/>
    <w:rsid w:val="00C6350F"/>
    <w:rsid w:val="00C638AB"/>
    <w:rsid w:val="00C665AF"/>
    <w:rsid w:val="00C71634"/>
    <w:rsid w:val="00C73A1B"/>
    <w:rsid w:val="00C76167"/>
    <w:rsid w:val="00C81922"/>
    <w:rsid w:val="00C87EAB"/>
    <w:rsid w:val="00C923B0"/>
    <w:rsid w:val="00C943D1"/>
    <w:rsid w:val="00C95B83"/>
    <w:rsid w:val="00CA406A"/>
    <w:rsid w:val="00CA754A"/>
    <w:rsid w:val="00CB004E"/>
    <w:rsid w:val="00CB3080"/>
    <w:rsid w:val="00CC123F"/>
    <w:rsid w:val="00CC1E5D"/>
    <w:rsid w:val="00CD013C"/>
    <w:rsid w:val="00CD502B"/>
    <w:rsid w:val="00CE2303"/>
    <w:rsid w:val="00CE3FAB"/>
    <w:rsid w:val="00CF1151"/>
    <w:rsid w:val="00CF65C6"/>
    <w:rsid w:val="00D006B2"/>
    <w:rsid w:val="00D0226A"/>
    <w:rsid w:val="00D16F3E"/>
    <w:rsid w:val="00D171B5"/>
    <w:rsid w:val="00D22338"/>
    <w:rsid w:val="00D233D0"/>
    <w:rsid w:val="00D236C7"/>
    <w:rsid w:val="00D243A2"/>
    <w:rsid w:val="00D25B67"/>
    <w:rsid w:val="00D275CC"/>
    <w:rsid w:val="00D27907"/>
    <w:rsid w:val="00D34C86"/>
    <w:rsid w:val="00D36AC6"/>
    <w:rsid w:val="00D36F83"/>
    <w:rsid w:val="00D373A4"/>
    <w:rsid w:val="00D37589"/>
    <w:rsid w:val="00D37675"/>
    <w:rsid w:val="00D4286B"/>
    <w:rsid w:val="00D43631"/>
    <w:rsid w:val="00D50592"/>
    <w:rsid w:val="00D517FD"/>
    <w:rsid w:val="00D5606A"/>
    <w:rsid w:val="00D56ACD"/>
    <w:rsid w:val="00D60366"/>
    <w:rsid w:val="00D606C3"/>
    <w:rsid w:val="00D61044"/>
    <w:rsid w:val="00D641B8"/>
    <w:rsid w:val="00D67D99"/>
    <w:rsid w:val="00D709CD"/>
    <w:rsid w:val="00D71D09"/>
    <w:rsid w:val="00D759E2"/>
    <w:rsid w:val="00D768BF"/>
    <w:rsid w:val="00D76976"/>
    <w:rsid w:val="00D814DA"/>
    <w:rsid w:val="00D82795"/>
    <w:rsid w:val="00D86B77"/>
    <w:rsid w:val="00D87841"/>
    <w:rsid w:val="00D878A9"/>
    <w:rsid w:val="00D9124E"/>
    <w:rsid w:val="00D92B8B"/>
    <w:rsid w:val="00DA29D0"/>
    <w:rsid w:val="00DA2C03"/>
    <w:rsid w:val="00DA331A"/>
    <w:rsid w:val="00DB2100"/>
    <w:rsid w:val="00DB51E3"/>
    <w:rsid w:val="00DC6AEF"/>
    <w:rsid w:val="00DC7934"/>
    <w:rsid w:val="00DD02FD"/>
    <w:rsid w:val="00DD03A2"/>
    <w:rsid w:val="00DD1BCD"/>
    <w:rsid w:val="00DD1E19"/>
    <w:rsid w:val="00DD5E9B"/>
    <w:rsid w:val="00DE2176"/>
    <w:rsid w:val="00DF0C82"/>
    <w:rsid w:val="00DF250D"/>
    <w:rsid w:val="00DF3885"/>
    <w:rsid w:val="00DF396C"/>
    <w:rsid w:val="00DF7F23"/>
    <w:rsid w:val="00E0348B"/>
    <w:rsid w:val="00E03FB7"/>
    <w:rsid w:val="00E04893"/>
    <w:rsid w:val="00E066BB"/>
    <w:rsid w:val="00E07648"/>
    <w:rsid w:val="00E13A58"/>
    <w:rsid w:val="00E13D1B"/>
    <w:rsid w:val="00E26BB7"/>
    <w:rsid w:val="00E3112B"/>
    <w:rsid w:val="00E37962"/>
    <w:rsid w:val="00E37DE8"/>
    <w:rsid w:val="00E37EC1"/>
    <w:rsid w:val="00E400ED"/>
    <w:rsid w:val="00E405FB"/>
    <w:rsid w:val="00E46C9D"/>
    <w:rsid w:val="00E47B69"/>
    <w:rsid w:val="00E56F73"/>
    <w:rsid w:val="00E60B5D"/>
    <w:rsid w:val="00E629D3"/>
    <w:rsid w:val="00E67A1A"/>
    <w:rsid w:val="00E777B2"/>
    <w:rsid w:val="00E84469"/>
    <w:rsid w:val="00E8731E"/>
    <w:rsid w:val="00E87A2A"/>
    <w:rsid w:val="00E97654"/>
    <w:rsid w:val="00EA15F7"/>
    <w:rsid w:val="00EB09E9"/>
    <w:rsid w:val="00EB1D7B"/>
    <w:rsid w:val="00EB79CC"/>
    <w:rsid w:val="00EC49F4"/>
    <w:rsid w:val="00EC4B93"/>
    <w:rsid w:val="00ED2F0E"/>
    <w:rsid w:val="00ED335E"/>
    <w:rsid w:val="00ED3548"/>
    <w:rsid w:val="00ED4C3C"/>
    <w:rsid w:val="00ED7E49"/>
    <w:rsid w:val="00EE3FBC"/>
    <w:rsid w:val="00EE5BDC"/>
    <w:rsid w:val="00EE72D6"/>
    <w:rsid w:val="00EF0F5C"/>
    <w:rsid w:val="00EF5A71"/>
    <w:rsid w:val="00F000FD"/>
    <w:rsid w:val="00F00B5D"/>
    <w:rsid w:val="00F013A0"/>
    <w:rsid w:val="00F015FE"/>
    <w:rsid w:val="00F0772F"/>
    <w:rsid w:val="00F10A1B"/>
    <w:rsid w:val="00F1298B"/>
    <w:rsid w:val="00F15CCF"/>
    <w:rsid w:val="00F15EA9"/>
    <w:rsid w:val="00F164E3"/>
    <w:rsid w:val="00F16679"/>
    <w:rsid w:val="00F20F8D"/>
    <w:rsid w:val="00F248FC"/>
    <w:rsid w:val="00F2711F"/>
    <w:rsid w:val="00F306FB"/>
    <w:rsid w:val="00F3076D"/>
    <w:rsid w:val="00F3429E"/>
    <w:rsid w:val="00F40B14"/>
    <w:rsid w:val="00F46CB6"/>
    <w:rsid w:val="00F531ED"/>
    <w:rsid w:val="00F53FC3"/>
    <w:rsid w:val="00F616BD"/>
    <w:rsid w:val="00F62898"/>
    <w:rsid w:val="00F635D3"/>
    <w:rsid w:val="00F7069F"/>
    <w:rsid w:val="00F8074F"/>
    <w:rsid w:val="00F809F0"/>
    <w:rsid w:val="00F94603"/>
    <w:rsid w:val="00FA1DF2"/>
    <w:rsid w:val="00FA1F6F"/>
    <w:rsid w:val="00FA3628"/>
    <w:rsid w:val="00FA6BF2"/>
    <w:rsid w:val="00FB47A7"/>
    <w:rsid w:val="00FB69B6"/>
    <w:rsid w:val="00FC12FC"/>
    <w:rsid w:val="00FC2047"/>
    <w:rsid w:val="00FC2736"/>
    <w:rsid w:val="00FC5BFF"/>
    <w:rsid w:val="00FC5C38"/>
    <w:rsid w:val="00FC6A2A"/>
    <w:rsid w:val="00FC7B3A"/>
    <w:rsid w:val="00FD32FB"/>
    <w:rsid w:val="00FD3997"/>
    <w:rsid w:val="00FD52E4"/>
    <w:rsid w:val="00FD7BF8"/>
    <w:rsid w:val="00FE0A26"/>
    <w:rsid w:val="00FE77D2"/>
    <w:rsid w:val="00FE783C"/>
    <w:rsid w:val="00FF1B0D"/>
    <w:rsid w:val="00FF3403"/>
    <w:rsid w:val="00FF7CB3"/>
    <w:rsid w:val="03E27690"/>
    <w:rsid w:val="03E8134C"/>
    <w:rsid w:val="0BC72B31"/>
    <w:rsid w:val="116E61A6"/>
    <w:rsid w:val="1DB3CC3C"/>
    <w:rsid w:val="288572E0"/>
    <w:rsid w:val="3B256B7A"/>
    <w:rsid w:val="48FE3C39"/>
    <w:rsid w:val="4CCB30D4"/>
    <w:rsid w:val="6C7401A5"/>
    <w:rsid w:val="77BD94D0"/>
    <w:rsid w:val="79212479"/>
    <w:rsid w:val="7E9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B56F3"/>
  <w15:docId w15:val="{BE4856CB-B3CE-46FF-A192-24F0F888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  <w:uiPriority w:val="99"/>
    <w:unhideWhenUsed/>
    <w:qFormat/>
    <w:rPr>
      <w:rFonts w:ascii="宋体" w:eastAsia="宋体" w:hAnsi="宋体"/>
      <w:sz w:val="28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Times New Roman" w:eastAsia="仿宋_GB2312" w:hAnsi="Times New Roman"/>
      <w:kern w:val="2"/>
      <w:sz w:val="18"/>
      <w:szCs w:val="18"/>
      <w:lang w:bidi="ar-SA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="Times New Roman"/>
      <w:kern w:val="2"/>
      <w:sz w:val="18"/>
      <w:szCs w:val="18"/>
      <w:lang w:bidi="ar-SA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仿宋_GB2312" w:hAnsi="Times New Roman"/>
      <w:kern w:val="2"/>
      <w:sz w:val="32"/>
      <w:szCs w:val="22"/>
      <w:lang w:bidi="ar-SA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仿宋_GB2312" w:hAnsi="Times New Roman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248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2026-05-21T16:07:00Z</cp:lastPrinted>
  <dcterms:created xsi:type="dcterms:W3CDTF">2026-06-08T08:55:00Z</dcterms:created>
  <dcterms:modified xsi:type="dcterms:W3CDTF">2026-06-08T08:56:00Z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eyJoZGlkIjoiNDQwN2E4MGY2YWMxNzc3MTc3NDkyODBkNGQyYjYzMDUiLCJ1c2VySWQiOiIyODUwOTk1MjYifQ==</vt:lpwstr>
  </property>
  <property fmtid="{D5CDD505-2E9C-101B-9397-08002B2CF9AE}" pid="4" name="ICV">
    <vt:lpwstr>3BD39B93CBFE477998E047F4A0D08B50_13</vt:lpwstr>
  </property>
</Properties>
</file>